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北辰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区跨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界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合作河湖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镇级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河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（湖）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长名录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center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</w:p>
    <w:tbl>
      <w:tblPr>
        <w:tblStyle w:val="3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1007"/>
        <w:gridCol w:w="1364"/>
        <w:gridCol w:w="1281"/>
        <w:gridCol w:w="1931"/>
        <w:gridCol w:w="1260"/>
        <w:gridCol w:w="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黑体" w:eastAsia="仿宋_GB2312" w:cs="Times New Roman"/>
                <w:b/>
                <w:bCs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黑体" w:eastAsia="仿宋_GB2312" w:cs="仿宋_GB2312"/>
                <w:b/>
                <w:bCs/>
                <w:color w:val="auto"/>
                <w:sz w:val="30"/>
                <w:szCs w:val="30"/>
                <w:highlight w:val="none"/>
              </w:rPr>
              <w:t>河流名称</w:t>
            </w:r>
          </w:p>
        </w:tc>
        <w:tc>
          <w:tcPr>
            <w:tcW w:w="10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Times New Roman"/>
                <w:b/>
                <w:bCs/>
                <w:color w:val="auto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_GB2312" w:hAnsi="黑体" w:eastAsia="仿宋_GB2312" w:cs="仿宋_GB2312"/>
                <w:b/>
                <w:bCs/>
                <w:color w:val="auto"/>
                <w:sz w:val="30"/>
                <w:szCs w:val="30"/>
                <w:highlight w:val="none"/>
                <w:lang w:eastAsia="zh-CN"/>
              </w:rPr>
              <w:t>分界</w:t>
            </w:r>
          </w:p>
        </w:tc>
        <w:tc>
          <w:tcPr>
            <w:tcW w:w="26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黑体" w:eastAsia="仿宋_GB2312" w:cs="Times New Roman"/>
                <w:b/>
                <w:bCs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黑体" w:eastAsia="仿宋_GB2312" w:cs="仿宋_GB2312"/>
                <w:b/>
                <w:bCs/>
                <w:color w:val="auto"/>
                <w:sz w:val="30"/>
                <w:szCs w:val="30"/>
                <w:highlight w:val="none"/>
                <w:lang w:val="en-US" w:eastAsia="zh-CN"/>
              </w:rPr>
              <w:t>镇级</w:t>
            </w:r>
            <w:r>
              <w:rPr>
                <w:rFonts w:hint="eastAsia" w:ascii="仿宋_GB2312" w:hAnsi="黑体" w:eastAsia="仿宋_GB2312" w:cs="仿宋_GB2312"/>
                <w:b/>
                <w:bCs/>
                <w:color w:val="auto"/>
                <w:sz w:val="30"/>
                <w:szCs w:val="30"/>
                <w:highlight w:val="none"/>
              </w:rPr>
              <w:t>河</w:t>
            </w:r>
            <w:r>
              <w:rPr>
                <w:rFonts w:hint="eastAsia" w:ascii="仿宋_GB2312" w:hAnsi="黑体" w:eastAsia="仿宋_GB2312" w:cs="仿宋_GB2312"/>
                <w:b/>
                <w:bCs/>
                <w:color w:val="auto"/>
                <w:sz w:val="30"/>
                <w:szCs w:val="30"/>
                <w:highlight w:val="none"/>
                <w:lang w:eastAsia="zh-CN"/>
              </w:rPr>
              <w:t>（湖）</w:t>
            </w:r>
            <w:r>
              <w:rPr>
                <w:rFonts w:hint="eastAsia" w:ascii="仿宋_GB2312" w:hAnsi="黑体" w:eastAsia="仿宋_GB2312" w:cs="仿宋_GB2312"/>
                <w:b/>
                <w:bCs/>
                <w:color w:val="auto"/>
                <w:sz w:val="30"/>
                <w:szCs w:val="30"/>
                <w:highlight w:val="none"/>
              </w:rPr>
              <w:t>长</w:t>
            </w:r>
          </w:p>
        </w:tc>
        <w:tc>
          <w:tcPr>
            <w:tcW w:w="31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黑体" w:eastAsia="仿宋_GB2312" w:cs="Times New Roman"/>
                <w:b/>
                <w:bCs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黑体" w:eastAsia="仿宋_GB2312" w:cs="仿宋_GB2312"/>
                <w:b/>
                <w:bCs/>
                <w:color w:val="auto"/>
                <w:sz w:val="30"/>
                <w:szCs w:val="30"/>
                <w:highlight w:val="none"/>
                <w:lang w:val="en-US" w:eastAsia="zh-CN"/>
              </w:rPr>
              <w:t>村</w:t>
            </w:r>
            <w:r>
              <w:rPr>
                <w:rFonts w:hint="eastAsia" w:ascii="仿宋_GB2312" w:hAnsi="黑体" w:eastAsia="仿宋_GB2312" w:cs="仿宋_GB2312"/>
                <w:b/>
                <w:bCs/>
                <w:color w:val="auto"/>
                <w:sz w:val="30"/>
                <w:szCs w:val="30"/>
                <w:highlight w:val="none"/>
              </w:rPr>
              <w:t>级河</w:t>
            </w:r>
            <w:r>
              <w:rPr>
                <w:rFonts w:hint="eastAsia" w:ascii="仿宋_GB2312" w:hAnsi="黑体" w:eastAsia="仿宋_GB2312" w:cs="仿宋_GB2312"/>
                <w:b/>
                <w:bCs/>
                <w:color w:val="auto"/>
                <w:sz w:val="30"/>
                <w:szCs w:val="30"/>
                <w:highlight w:val="none"/>
                <w:lang w:eastAsia="zh-CN"/>
              </w:rPr>
              <w:t>（湖）</w:t>
            </w:r>
            <w:r>
              <w:rPr>
                <w:rFonts w:hint="eastAsia" w:ascii="仿宋_GB2312" w:hAnsi="黑体" w:eastAsia="仿宋_GB2312" w:cs="仿宋_GB2312"/>
                <w:b/>
                <w:bCs/>
                <w:color w:val="auto"/>
                <w:sz w:val="30"/>
                <w:szCs w:val="30"/>
                <w:highlight w:val="none"/>
              </w:rPr>
              <w:t>长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黑体" w:eastAsia="仿宋_GB2312" w:cs="Times New Roman"/>
                <w:b/>
                <w:bCs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黑体" w:eastAsia="仿宋_GB2312" w:cs="仿宋_GB2312"/>
                <w:b/>
                <w:bCs/>
                <w:color w:val="auto"/>
                <w:sz w:val="30"/>
                <w:szCs w:val="30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丰产河</w:t>
            </w: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上游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开发区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武桂宝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陆路港段</w:t>
            </w: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张辉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黑体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下游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西堤头镇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屈洪剑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刘快庄村</w:t>
            </w: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张宝来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黑体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子牙河</w:t>
            </w:r>
          </w:p>
        </w:tc>
        <w:tc>
          <w:tcPr>
            <w:tcW w:w="10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左堤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天穆镇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王维柱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刘房子村</w:t>
            </w: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高玉强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下游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0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青光镇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邱忠义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杨咀村</w:t>
            </w: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沈子轶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上游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北运河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0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右堤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天穆镇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王维柱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王庄村</w:t>
            </w: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朱润来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黑体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下游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0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北仓镇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张晟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刘园村</w:t>
            </w: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任阳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黑体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上游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0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左堤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天穆镇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王维柱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闫街村</w:t>
            </w: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张岚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下游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0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北仓镇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张晟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北仓村</w:t>
            </w: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赵润发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Times New Roman"/>
                <w:color w:val="auto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上游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右岸上游、左岸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天穆镇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王维柱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郭辛庄村</w:t>
            </w: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马风元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左岸下游、右岸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双环邨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街道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李少恒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新佳园东里</w:t>
            </w: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穆怀鑫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卫河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（暨安光引河）</w:t>
            </w: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下游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开发区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武桂宝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郭治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上游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双口镇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李悦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李恩强、李兴云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郎园引河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上游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双街镇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付振柱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李贵静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下游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开发区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武桂宝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高学栋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下游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开发区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武桂宝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高端园</w:t>
            </w: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高学栋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上游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大张庄镇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陈亮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大张庄镇</w:t>
            </w: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陈东升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上游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大张庄镇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陈亮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田庄</w:t>
            </w: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陈兴文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下游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西堤头镇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屈洪剑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辛侯庄村</w:t>
            </w: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李姝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永定新河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下游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开发区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武桂宝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郊野公园</w:t>
            </w: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王浩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上游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北仓镇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张晟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李咀村</w:t>
            </w: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王磊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下游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开发区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武桂宝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郊野公园</w:t>
            </w: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王浩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上游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大张庄镇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陈亮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大张庄镇</w:t>
            </w: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吴广忠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上游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大张庄镇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陈亮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李新庄</w:t>
            </w: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罗川罡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下游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西堤头镇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屈洪剑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姚庄子村</w:t>
            </w: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国康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永清渠</w:t>
            </w: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上游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青光镇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王树新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青光村</w:t>
            </w: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王晓东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下游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北仓镇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张晟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王秦庄</w:t>
            </w: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李顺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左岸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双口镇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李悦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双口二村</w:t>
            </w: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李恩强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右岸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北仓镇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张晟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周庄</w:t>
            </w: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董烨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新开-金钟河</w:t>
            </w: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上游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宜兴埠镇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赵岩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十街</w:t>
            </w: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周军</w:t>
            </w:r>
          </w:p>
        </w:tc>
        <w:tc>
          <w:tcPr>
            <w:tcW w:w="9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左堤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下游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小淀镇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高源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温家房子村</w:t>
            </w: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吴学元</w:t>
            </w:r>
          </w:p>
        </w:tc>
        <w:tc>
          <w:tcPr>
            <w:tcW w:w="9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丰产河</w:t>
            </w: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右堤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宜兴埠镇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赵岩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三街、四街</w:t>
            </w: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张文祥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吴刚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0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左堤</w:t>
            </w:r>
          </w:p>
        </w:tc>
        <w:tc>
          <w:tcPr>
            <w:tcW w:w="13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小淀镇</w:t>
            </w:r>
          </w:p>
        </w:tc>
        <w:tc>
          <w:tcPr>
            <w:tcW w:w="12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高源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刘安庄村</w:t>
            </w: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刘勇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0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3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2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小淀村</w:t>
            </w: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王健朋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永定河</w:t>
            </w: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左岸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双街镇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付振柱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柴忠友、张志江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右岸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双口镇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李悦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尚瑞、张文武、陈少军、李恩强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上游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双口镇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李悦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双口二村</w:t>
            </w: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李恩强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下游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北仓镇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张晟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周庄</w:t>
            </w: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董烨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永定新河</w:t>
            </w: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左岸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双街镇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付振柱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常庄</w:t>
            </w: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王超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右岸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北仓镇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张晟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李咀村</w:t>
            </w: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王磊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中泓故道</w:t>
            </w: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左岸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双街镇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付振柱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下辛庄</w:t>
            </w: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张鸣宇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右岸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北仓镇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张晟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屈店</w:t>
            </w: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赵子婧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中泓故道</w:t>
            </w: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上游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双口镇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李悦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双口二村</w:t>
            </w: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李恩强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下游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北仓镇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张晟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周庄</w:t>
            </w: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董烨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北运河</w:t>
            </w: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上游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双街镇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付振柱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常庄</w:t>
            </w: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王超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下游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北仓镇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张晟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屈店</w:t>
            </w: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赵子婧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丰产河</w:t>
            </w: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上游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小淀镇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高源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小淀村</w:t>
            </w: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王建朋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下游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西堤头镇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屈洪剑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刘快庄村</w:t>
            </w: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张宝来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永金引河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左堤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西堤头镇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屈洪剑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刘快庄村</w:t>
            </w: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张宝来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右堤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小淀镇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高源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小淀村</w:t>
            </w: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王健朋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上游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大张庄镇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陈亮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大张庄村</w:t>
            </w: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吴广忠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下游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小淀镇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高源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小淀村</w:t>
            </w: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王健朋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淀南引河</w:t>
            </w: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上游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北仓镇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于淼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三义村</w:t>
            </w: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宋泓菲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下游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小淀镇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高源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赵庄村</w:t>
            </w: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王帅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丰产河</w:t>
            </w: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上游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天穆镇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王维柱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南仓村</w:t>
            </w: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王忠喜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下游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小淀镇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高源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刘安庄村</w:t>
            </w: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刘勇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机排河</w:t>
            </w: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上游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大张庄镇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陈亮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北河庄</w:t>
            </w: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黄立伟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下游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西堤头镇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屈洪剑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刘快庄村</w:t>
            </w: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张宝来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下游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开发区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武桂宝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高端园</w:t>
            </w: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高学栋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上游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大张庄镇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陈亮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大张庄镇</w:t>
            </w: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刘淑立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</w:tbl>
    <w:p>
      <w:pPr>
        <w:rPr>
          <w:color w:val="auto"/>
          <w:highlight w:val="none"/>
        </w:rPr>
      </w:pPr>
    </w:p>
    <w:sectPr>
      <w:footerReference r:id="rId3" w:type="default"/>
      <w:pgSz w:w="11906" w:h="16838"/>
      <w:pgMar w:top="1713" w:right="1466" w:bottom="1869" w:left="1620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DE7ACE"/>
    <w:rsid w:val="10EE62C6"/>
    <w:rsid w:val="11B871C3"/>
    <w:rsid w:val="1382369F"/>
    <w:rsid w:val="151D04F7"/>
    <w:rsid w:val="15DD297A"/>
    <w:rsid w:val="26A416DC"/>
    <w:rsid w:val="271670C5"/>
    <w:rsid w:val="2B006E93"/>
    <w:rsid w:val="2C12644A"/>
    <w:rsid w:val="2C605DD4"/>
    <w:rsid w:val="2D41325C"/>
    <w:rsid w:val="2F520F12"/>
    <w:rsid w:val="33703B74"/>
    <w:rsid w:val="36730592"/>
    <w:rsid w:val="3C040EA1"/>
    <w:rsid w:val="3D806D56"/>
    <w:rsid w:val="3F304187"/>
    <w:rsid w:val="44C626B1"/>
    <w:rsid w:val="483242F2"/>
    <w:rsid w:val="5085638F"/>
    <w:rsid w:val="511B7B61"/>
    <w:rsid w:val="570A1AA8"/>
    <w:rsid w:val="5A8F3918"/>
    <w:rsid w:val="5FB4683B"/>
    <w:rsid w:val="734D3DB6"/>
    <w:rsid w:val="7452617C"/>
    <w:rsid w:val="77F7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2021-12-28T02:25:00Z</dcterms:created>
  <dc:creator>admin</dc:creator>
  <cp:lastModifiedBy>admin</cp:lastModifiedBy>
  <cp:lastPrinted>2022-01-19T05:49:00Z</cp:lastPrinted>
  <dcterms:modified xsi:type="dcterms:W3CDTF">2022-01-19T06:14:14Z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75F44A8666EE446093A37967D773AF9A</vt:lpwstr>
  </property>
</Properties>
</file>